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5" w:rsidRPr="009812EE" w:rsidRDefault="00C52115" w:rsidP="00C5211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9812EE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5F2348C8" wp14:editId="67AC1984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15" w:rsidRPr="009812EE" w:rsidRDefault="00C52115" w:rsidP="00C5211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9812EE">
        <w:rPr>
          <w:rFonts w:ascii="Arial" w:eastAsia="Times New Roman" w:hAnsi="Arial" w:cs="Times New Roman"/>
          <w:color w:val="000000"/>
          <w:sz w:val="40"/>
          <w:szCs w:val="20"/>
        </w:rPr>
        <w:t>МЕСТНАЯ АДМИНИСТРАЦИЯ</w:t>
      </w:r>
    </w:p>
    <w:p w:rsidR="00C52115" w:rsidRPr="009812EE" w:rsidRDefault="00C52115" w:rsidP="00C5211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8"/>
          <w:szCs w:val="20"/>
        </w:rPr>
      </w:pPr>
      <w:r w:rsidRPr="009812EE">
        <w:rPr>
          <w:rFonts w:ascii="Arial" w:eastAsia="Times New Roman" w:hAnsi="Arial" w:cs="Times New Roman"/>
          <w:color w:val="000000"/>
          <w:sz w:val="28"/>
          <w:szCs w:val="20"/>
        </w:rPr>
        <w:t>МУНИЦИПАЛЬНОГО ОБРАЗОВАНИЯ  ГОРОД ПЕТЕРГОФ</w:t>
      </w:r>
    </w:p>
    <w:p w:rsidR="00C52115" w:rsidRPr="009812EE" w:rsidRDefault="00C52115" w:rsidP="00C5211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9812EE">
        <w:rPr>
          <w:rFonts w:ascii="Arial" w:eastAsia="Times New Roman" w:hAnsi="Arial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C52115" w:rsidRPr="009812EE" w:rsidRDefault="00C52115" w:rsidP="00C52115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</w:rPr>
      </w:pPr>
    </w:p>
    <w:p w:rsidR="00C52115" w:rsidRPr="009812EE" w:rsidRDefault="00C52115" w:rsidP="00C5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2115" w:rsidRPr="009812EE" w:rsidRDefault="00C52115" w:rsidP="00C5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2115" w:rsidRPr="009812EE" w:rsidRDefault="00C52115" w:rsidP="00C5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12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2115" w:rsidRPr="009812EE" w:rsidRDefault="00C52115" w:rsidP="00C5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12E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812EE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C52115" w:rsidRPr="009812EE" w:rsidRDefault="00C52115" w:rsidP="00C5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115" w:rsidRPr="009812EE" w:rsidRDefault="00C52115" w:rsidP="00C5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Pr="009812EE" w:rsidRDefault="00C52115" w:rsidP="00C5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«22»___января</w:t>
      </w:r>
      <w:r>
        <w:rPr>
          <w:rFonts w:ascii="Times New Roman" w:eastAsia="Times New Roman" w:hAnsi="Times New Roman" w:cs="Times New Roman"/>
          <w:sz w:val="28"/>
          <w:szCs w:val="28"/>
        </w:rPr>
        <w:t>__2015</w:t>
      </w:r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№ ___22</w:t>
      </w:r>
      <w:bookmarkStart w:id="0" w:name="_GoBack"/>
      <w:bookmarkEnd w:id="0"/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C52115" w:rsidRPr="009812EE" w:rsidRDefault="00C52115" w:rsidP="00C5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Pr="009812EE" w:rsidRDefault="00C52115" w:rsidP="00C5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Default="00C52115" w:rsidP="00C521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12EE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 утверждении</w:t>
      </w:r>
      <w:r w:rsidRPr="009812E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комиссии по соблюдению требований</w:t>
      </w:r>
    </w:p>
    <w:p w:rsidR="00C52115" w:rsidRDefault="00C52115" w:rsidP="00C521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служебному поведению</w:t>
      </w:r>
    </w:p>
    <w:p w:rsidR="00C52115" w:rsidRDefault="00C52115" w:rsidP="00C521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муниципальных служащих местной администрации</w:t>
      </w:r>
    </w:p>
    <w:p w:rsidR="00C52115" w:rsidRDefault="00C52115" w:rsidP="00C521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урегулированию конфликта интересов </w:t>
      </w:r>
    </w:p>
    <w:p w:rsidR="00C52115" w:rsidRPr="009812EE" w:rsidRDefault="00C52115" w:rsidP="00C521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местной администрации МО г. Петергоф</w:t>
      </w:r>
    </w:p>
    <w:p w:rsidR="00C52115" w:rsidRPr="009812EE" w:rsidRDefault="00C52115" w:rsidP="00C521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2115" w:rsidRPr="009812EE" w:rsidRDefault="00C52115" w:rsidP="00C521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2115" w:rsidRPr="009812EE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Pr="009812EE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52115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от25.12.2008 №273-ФЗ «О противодействии коррупции, Указом Президента Российской Федерации от 01.07.2010 №821 «О комиссиях по соблюдению требований к служебному поведению  федеральных государственных служащих и урегулированию конфликта интересов», Постановлением местной администрации МО г. Петергоф №29 от 10.03.2011г., а также</w:t>
      </w:r>
      <w:r w:rsidRPr="00E54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D2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Решением Муниципального Совета 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г. Петергоф от 25.12.2015 №5</w:t>
      </w:r>
      <w:r w:rsidRPr="00E54D20">
        <w:rPr>
          <w:rFonts w:ascii="Times New Roman" w:eastAsia="Times New Roman" w:hAnsi="Times New Roman" w:cs="Times New Roman"/>
          <w:sz w:val="28"/>
          <w:szCs w:val="28"/>
        </w:rPr>
        <w:t>4 «О внесении</w:t>
      </w:r>
      <w:proofErr w:type="gramEnd"/>
      <w:r w:rsidRPr="00E54D20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структуру местной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город Петергоф  с 01.01.2015</w:t>
      </w:r>
      <w:r w:rsidRPr="00E54D20">
        <w:rPr>
          <w:rFonts w:ascii="Times New Roman" w:eastAsia="Times New Roman" w:hAnsi="Times New Roman" w:cs="Times New Roman"/>
          <w:sz w:val="28"/>
          <w:szCs w:val="28"/>
        </w:rPr>
        <w:t>г., утвержденную решением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Совета от 11.12.2014г. №46</w:t>
      </w:r>
      <w:r w:rsidRPr="00E54D2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52115" w:rsidRPr="009812EE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Pr="00D03F4E" w:rsidRDefault="00C52115" w:rsidP="00C521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4E">
        <w:rPr>
          <w:rFonts w:ascii="Times New Roman" w:eastAsia="Times New Roman" w:hAnsi="Times New Roman" w:cs="Times New Roman"/>
          <w:sz w:val="28"/>
          <w:szCs w:val="28"/>
        </w:rPr>
        <w:t>Утвердить комиссии по соблюдению требований к служебному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едению муниципальных служащих местной администрации</w:t>
      </w:r>
      <w:r w:rsidRPr="00D03F4E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местной администрации муниципального образования  город </w:t>
      </w:r>
      <w:r w:rsidRPr="00D03F4E">
        <w:rPr>
          <w:rFonts w:ascii="Times New Roman" w:eastAsia="Times New Roman" w:hAnsi="Times New Roman" w:cs="Times New Roman"/>
          <w:sz w:val="28"/>
          <w:szCs w:val="28"/>
        </w:rPr>
        <w:t xml:space="preserve"> Петергоф в составе:</w:t>
      </w:r>
    </w:p>
    <w:p w:rsidR="00C52115" w:rsidRPr="001E457E" w:rsidRDefault="00C52115" w:rsidP="00C5211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Pr="000F1408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08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C52115" w:rsidRDefault="00C52115" w:rsidP="00C521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В.А.-заместитель г</w:t>
      </w:r>
      <w:r w:rsidRPr="000F1408">
        <w:rPr>
          <w:rFonts w:ascii="Times New Roman" w:eastAsia="Times New Roman" w:hAnsi="Times New Roman" w:cs="Times New Roman"/>
          <w:sz w:val="28"/>
          <w:szCs w:val="28"/>
        </w:rPr>
        <w:t>лавы местной администрации муниципального образования город Петергоф.</w:t>
      </w:r>
    </w:p>
    <w:p w:rsidR="00C52115" w:rsidRDefault="00C52115" w:rsidP="00C521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Default="00C52115" w:rsidP="00C521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Default="00C52115" w:rsidP="00C521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комиссии:</w:t>
      </w:r>
    </w:p>
    <w:p w:rsidR="00C52115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Егорова Т.С. -</w:t>
      </w:r>
      <w:r w:rsidRPr="00D03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закупок и юридического сопровождения местной администрации;</w:t>
      </w:r>
    </w:p>
    <w:p w:rsidR="00C52115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 С.Г. – директор муниципального казенного учреждения МО г. Петергоф «Спортивно-оздоровительный центр»;</w:t>
      </w:r>
    </w:p>
    <w:p w:rsidR="00C52115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 – заместитель </w:t>
      </w:r>
      <w:r w:rsidRPr="00D02FD2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2FD2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- секретарь комиссии</w:t>
      </w:r>
    </w:p>
    <w:p w:rsidR="00C52115" w:rsidRPr="00B1337A" w:rsidRDefault="00C52115" w:rsidP="00C5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52115" w:rsidRPr="00D03F4E" w:rsidRDefault="00C52115" w:rsidP="00C52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4E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заместителя Главы местной администрации </w:t>
      </w:r>
      <w:proofErr w:type="spellStart"/>
      <w:r w:rsidRPr="00D03F4E">
        <w:rPr>
          <w:rFonts w:ascii="Times New Roman" w:eastAsia="Times New Roman" w:hAnsi="Times New Roman" w:cs="Times New Roman"/>
          <w:sz w:val="28"/>
          <w:szCs w:val="28"/>
        </w:rPr>
        <w:t>Ракову</w:t>
      </w:r>
      <w:proofErr w:type="spellEnd"/>
      <w:r w:rsidRPr="00D03F4E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C52115" w:rsidRPr="009812EE" w:rsidRDefault="00C52115" w:rsidP="00C521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115" w:rsidRPr="009812EE" w:rsidRDefault="00C52115" w:rsidP="00C521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Pr="009812EE" w:rsidRDefault="00C52115" w:rsidP="00C521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15" w:rsidRPr="009812EE" w:rsidRDefault="00C52115" w:rsidP="00C521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  местной администрации </w:t>
      </w:r>
    </w:p>
    <w:p w:rsidR="00C52115" w:rsidRPr="009812EE" w:rsidRDefault="00C52115" w:rsidP="00C521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2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52115" w:rsidRPr="009812EE" w:rsidRDefault="00C52115" w:rsidP="00C521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В.А. </w:t>
      </w:r>
      <w:proofErr w:type="spellStart"/>
      <w:r w:rsidRPr="009812E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FF4865" w:rsidRDefault="00C52115" w:rsidP="00C52115">
      <w:pPr>
        <w:pStyle w:val="a3"/>
      </w:pPr>
    </w:p>
    <w:sectPr w:rsidR="00FF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23A"/>
    <w:multiLevelType w:val="hybridMultilevel"/>
    <w:tmpl w:val="AE7C67EE"/>
    <w:lvl w:ilvl="0" w:tplc="8B5E39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196ED9"/>
    <w:multiLevelType w:val="hybridMultilevel"/>
    <w:tmpl w:val="B65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26"/>
    <w:rsid w:val="00414B26"/>
    <w:rsid w:val="00505FD4"/>
    <w:rsid w:val="00C52115"/>
    <w:rsid w:val="00C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1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2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1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2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2015-05-07T11:21:00Z</dcterms:created>
  <dcterms:modified xsi:type="dcterms:W3CDTF">2015-05-07T11:22:00Z</dcterms:modified>
</cp:coreProperties>
</file>